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2C12" w14:textId="77777777" w:rsidR="00660A34" w:rsidRDefault="00660A34" w:rsidP="00660A34">
      <w:pPr>
        <w:rPr>
          <w:b/>
          <w:bCs/>
          <w:color w:val="4472C4" w:themeColor="accent1"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color w:val="4472C4" w:themeColor="accent1"/>
          <w:u w:val="single"/>
        </w:rPr>
        <w:t xml:space="preserve">Davidson Creek Fundraising Society </w:t>
      </w:r>
    </w:p>
    <w:p w14:paraId="4F5CB017" w14:textId="77777777" w:rsidR="00660A34" w:rsidRDefault="00660A34" w:rsidP="00660A34">
      <w:pPr>
        <w:rPr>
          <w:b/>
          <w:bCs/>
          <w:color w:val="4472C4" w:themeColor="accent1"/>
          <w:u w:val="single"/>
        </w:rPr>
      </w:pP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  <w:t xml:space="preserve">                         </w:t>
      </w:r>
      <w:r>
        <w:rPr>
          <w:b/>
          <w:bCs/>
          <w:color w:val="4472C4" w:themeColor="accent1"/>
          <w:u w:val="single"/>
        </w:rPr>
        <w:t xml:space="preserve">360 Davenport Drive </w:t>
      </w:r>
    </w:p>
    <w:p w14:paraId="31DC3E72" w14:textId="77777777" w:rsidR="00660A34" w:rsidRDefault="00660A34" w:rsidP="00660A34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                                                    </w:t>
      </w:r>
      <w:r>
        <w:rPr>
          <w:b/>
          <w:bCs/>
          <w:color w:val="4472C4" w:themeColor="accent1"/>
          <w:u w:val="single"/>
        </w:rPr>
        <w:t>Sherwood Park, AB T8H1Y1</w:t>
      </w:r>
    </w:p>
    <w:p w14:paraId="695457F4" w14:textId="7B36966A" w:rsidR="00660A34" w:rsidRDefault="00660A34" w:rsidP="00660A34">
      <w:pPr>
        <w:rPr>
          <w:b/>
          <w:bCs/>
          <w:color w:val="8EAADB" w:themeColor="accent1" w:themeTint="99"/>
          <w:u w:val="single"/>
        </w:rPr>
      </w:pP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 w:rsidR="00942CA1">
        <w:rPr>
          <w:b/>
          <w:bCs/>
          <w:color w:val="4472C4" w:themeColor="accent1"/>
          <w:u w:val="single"/>
        </w:rPr>
        <w:t>Ma</w:t>
      </w:r>
      <w:r w:rsidR="000709E3">
        <w:rPr>
          <w:b/>
          <w:bCs/>
          <w:color w:val="4472C4" w:themeColor="accent1"/>
          <w:u w:val="single"/>
        </w:rPr>
        <w:t>y 11</w:t>
      </w:r>
      <w:r w:rsidR="000E5F2A">
        <w:rPr>
          <w:b/>
          <w:bCs/>
          <w:color w:val="4472C4" w:themeColor="accent1"/>
          <w:u w:val="single"/>
        </w:rPr>
        <w:t>, 2021</w:t>
      </w:r>
    </w:p>
    <w:p w14:paraId="164C1E63" w14:textId="77777777" w:rsidR="00BB6EB4" w:rsidRDefault="00BB6EB4" w:rsidP="00660A34"/>
    <w:p w14:paraId="63BF22DA" w14:textId="7A331F7E" w:rsidR="00660A34" w:rsidRDefault="00660A34" w:rsidP="00660A34">
      <w:pPr>
        <w:rPr>
          <w:color w:val="C00000"/>
        </w:rPr>
      </w:pPr>
      <w:r>
        <w:t xml:space="preserve">Executives:  </w:t>
      </w:r>
      <w:r>
        <w:rPr>
          <w:color w:val="C00000"/>
        </w:rPr>
        <w:t>Sarah A. – President</w:t>
      </w:r>
      <w:r>
        <w:rPr>
          <w:color w:val="C00000"/>
        </w:rPr>
        <w:tab/>
      </w:r>
      <w:r w:rsidR="00BB6EB4">
        <w:rPr>
          <w:color w:val="C00000"/>
        </w:rPr>
        <w:t xml:space="preserve">    </w:t>
      </w:r>
      <w:r>
        <w:rPr>
          <w:color w:val="C00000"/>
        </w:rPr>
        <w:t>Melissa P. - Treasurer</w:t>
      </w:r>
    </w:p>
    <w:p w14:paraId="36A8DEA9" w14:textId="0AD609BE" w:rsidR="00660A34" w:rsidRDefault="00660A34" w:rsidP="00660A34">
      <w:r>
        <w:tab/>
        <w:t xml:space="preserve">     </w:t>
      </w:r>
      <w:r w:rsidR="00BB6EB4">
        <w:t xml:space="preserve"> </w:t>
      </w:r>
      <w:r>
        <w:t xml:space="preserve">  </w:t>
      </w:r>
      <w:r>
        <w:rPr>
          <w:color w:val="C00000"/>
        </w:rPr>
        <w:t>Keri H.</w:t>
      </w:r>
      <w:r w:rsidR="00BB6EB4">
        <w:rPr>
          <w:color w:val="C00000"/>
        </w:rPr>
        <w:t xml:space="preserve">  </w:t>
      </w:r>
      <w:r>
        <w:rPr>
          <w:color w:val="C00000"/>
        </w:rPr>
        <w:t xml:space="preserve"> –</w:t>
      </w:r>
      <w:r w:rsidR="00BB6EB4">
        <w:rPr>
          <w:color w:val="C00000"/>
        </w:rPr>
        <w:t xml:space="preserve"> Secretary                   </w:t>
      </w:r>
      <w:r>
        <w:rPr>
          <w:color w:val="C00000"/>
        </w:rPr>
        <w:t>Chloe F.</w:t>
      </w:r>
      <w:r w:rsidR="00BB6EB4">
        <w:rPr>
          <w:color w:val="C00000"/>
        </w:rPr>
        <w:t xml:space="preserve">   </w:t>
      </w:r>
      <w:r>
        <w:rPr>
          <w:color w:val="C00000"/>
        </w:rPr>
        <w:t xml:space="preserve"> – </w:t>
      </w:r>
      <w:r w:rsidR="00BB6EB4">
        <w:rPr>
          <w:color w:val="C00000"/>
        </w:rPr>
        <w:t>Vice President</w:t>
      </w:r>
    </w:p>
    <w:p w14:paraId="0772CE97" w14:textId="77777777" w:rsidR="00660A34" w:rsidRDefault="00660A34" w:rsidP="00660A34"/>
    <w:p w14:paraId="5A6C3E7C" w14:textId="364DACF2" w:rsidR="00660A34" w:rsidRDefault="00660A34" w:rsidP="00660A34">
      <w:pPr>
        <w:rPr>
          <w:color w:val="C00000"/>
        </w:rPr>
      </w:pPr>
      <w:r>
        <w:t>Directors at Large:</w:t>
      </w:r>
      <w:r>
        <w:rPr>
          <w:color w:val="C00000"/>
        </w:rPr>
        <w:t xml:space="preserve">  </w:t>
      </w:r>
      <w:r w:rsidR="00BB6EB4">
        <w:rPr>
          <w:color w:val="C00000"/>
        </w:rPr>
        <w:t>Karli B</w:t>
      </w:r>
      <w:r>
        <w:rPr>
          <w:color w:val="C00000"/>
        </w:rPr>
        <w:t xml:space="preserve">         </w:t>
      </w:r>
      <w:r w:rsidR="00BB6EB4">
        <w:rPr>
          <w:color w:val="C00000"/>
        </w:rPr>
        <w:t xml:space="preserve">         Tara M</w:t>
      </w:r>
    </w:p>
    <w:p w14:paraId="05A60DC4" w14:textId="3D206C29" w:rsidR="00660A34" w:rsidRDefault="00660A34" w:rsidP="00660A34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  <w:t xml:space="preserve">     Courtney M        </w:t>
      </w:r>
      <w:r w:rsidR="00BB6EB4">
        <w:rPr>
          <w:color w:val="C00000"/>
        </w:rPr>
        <w:t xml:space="preserve"> Erin W</w:t>
      </w:r>
    </w:p>
    <w:p w14:paraId="4E6ACF33" w14:textId="74837958" w:rsidR="00660A34" w:rsidRDefault="00660A34" w:rsidP="00660A34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  <w:t xml:space="preserve">     </w:t>
      </w:r>
      <w:r w:rsidR="00BB6EB4">
        <w:rPr>
          <w:color w:val="C00000"/>
        </w:rPr>
        <w:t>Heather L</w:t>
      </w:r>
      <w:r>
        <w:rPr>
          <w:color w:val="C00000"/>
        </w:rPr>
        <w:tab/>
        <w:t xml:space="preserve">       </w:t>
      </w:r>
      <w:r w:rsidR="00BB6EB4">
        <w:rPr>
          <w:color w:val="C00000"/>
        </w:rPr>
        <w:t>Sarah G</w:t>
      </w:r>
    </w:p>
    <w:p w14:paraId="3C6D71A9" w14:textId="4DAE470C" w:rsidR="00660A34" w:rsidRDefault="00660A34" w:rsidP="00660A34">
      <w:pPr>
        <w:rPr>
          <w:color w:val="C00000"/>
        </w:rPr>
      </w:pPr>
    </w:p>
    <w:p w14:paraId="31E86B5B" w14:textId="5954739A" w:rsidR="00660A34" w:rsidRDefault="00660A34" w:rsidP="00660A34">
      <w:r>
        <w:t>Meeting called to order – Sarah A</w:t>
      </w:r>
    </w:p>
    <w:p w14:paraId="261CD613" w14:textId="2776F005" w:rsidR="00660A34" w:rsidRDefault="00942CA1" w:rsidP="00660A34">
      <w:r>
        <w:t xml:space="preserve">Approval of </w:t>
      </w:r>
      <w:r w:rsidR="000709E3">
        <w:t>March</w:t>
      </w:r>
      <w:r>
        <w:t xml:space="preserve"> minutes</w:t>
      </w:r>
    </w:p>
    <w:p w14:paraId="57BF28B4" w14:textId="1B6C8E76" w:rsidR="000E5F2A" w:rsidRDefault="00942CA1" w:rsidP="00660A34">
      <w:r>
        <w:t>Panago Pizza Fundraiser</w:t>
      </w:r>
      <w:r w:rsidR="000709E3">
        <w:t xml:space="preserve"> Update</w:t>
      </w:r>
    </w:p>
    <w:p w14:paraId="0761DC4C" w14:textId="7FCD44C8" w:rsidR="00942CA1" w:rsidRDefault="00942CA1" w:rsidP="00660A34">
      <w:r>
        <w:t>Bottle Drive Fundraiser</w:t>
      </w:r>
      <w:r w:rsidR="000709E3">
        <w:t xml:space="preserve"> Update</w:t>
      </w:r>
    </w:p>
    <w:p w14:paraId="00D4A226" w14:textId="00946CBC" w:rsidR="006E5198" w:rsidRDefault="006E5198" w:rsidP="00660A34">
      <w:r>
        <w:t>Panago staff lunch</w:t>
      </w:r>
    </w:p>
    <w:p w14:paraId="4EB54CBC" w14:textId="4808990F" w:rsidR="00660A34" w:rsidRDefault="000709E3" w:rsidP="00660A34">
      <w:r>
        <w:t>Treasurer Report – Melissa P</w:t>
      </w:r>
    </w:p>
    <w:p w14:paraId="0CE4AB12" w14:textId="7D40A765" w:rsidR="000709E3" w:rsidRDefault="000709E3" w:rsidP="00660A34">
      <w:r>
        <w:t>Vote on School Council Requests</w:t>
      </w:r>
    </w:p>
    <w:p w14:paraId="3462C2BB" w14:textId="18C52660" w:rsidR="000709E3" w:rsidRDefault="000709E3" w:rsidP="00660A34">
      <w:r>
        <w:t>Next Meeting AGM June 8 @ 6:30pm following School Council</w:t>
      </w:r>
    </w:p>
    <w:p w14:paraId="5E5DFEE0" w14:textId="34DB04FE" w:rsidR="000709E3" w:rsidRDefault="000709E3" w:rsidP="00660A34">
      <w:r>
        <w:t>Adjourned</w:t>
      </w:r>
    </w:p>
    <w:p w14:paraId="4F12791E" w14:textId="77777777" w:rsidR="00660A34" w:rsidRPr="00660A34" w:rsidRDefault="00660A34" w:rsidP="00660A34"/>
    <w:p w14:paraId="5BCD5F5A" w14:textId="70CFDF87" w:rsidR="00660A34" w:rsidRDefault="00660A34" w:rsidP="00660A34">
      <w:pPr>
        <w:rPr>
          <w:color w:val="C00000"/>
        </w:rPr>
      </w:pPr>
    </w:p>
    <w:p w14:paraId="71BF2418" w14:textId="77777777" w:rsidR="00660A34" w:rsidRDefault="00660A34" w:rsidP="00660A34">
      <w:pPr>
        <w:rPr>
          <w:color w:val="C00000"/>
        </w:rPr>
      </w:pPr>
    </w:p>
    <w:p w14:paraId="2E8E2470" w14:textId="77777777" w:rsidR="007D0C81" w:rsidRDefault="007D0C81"/>
    <w:sectPr w:rsidR="007D0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0E9D"/>
    <w:multiLevelType w:val="hybridMultilevel"/>
    <w:tmpl w:val="83B65A76"/>
    <w:lvl w:ilvl="0" w:tplc="A29A7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34"/>
    <w:rsid w:val="000709E3"/>
    <w:rsid w:val="000E5F2A"/>
    <w:rsid w:val="00660A34"/>
    <w:rsid w:val="006E5198"/>
    <w:rsid w:val="007D0C81"/>
    <w:rsid w:val="00942CA1"/>
    <w:rsid w:val="00A60605"/>
    <w:rsid w:val="00B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A4F8"/>
  <w15:chartTrackingRefBased/>
  <w15:docId w15:val="{FB5146C5-F176-4D1F-B26D-F643E910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A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deimert</dc:creator>
  <cp:keywords/>
  <dc:description/>
  <cp:lastModifiedBy>sarah deimert</cp:lastModifiedBy>
  <cp:revision>3</cp:revision>
  <dcterms:created xsi:type="dcterms:W3CDTF">2021-05-11T15:39:00Z</dcterms:created>
  <dcterms:modified xsi:type="dcterms:W3CDTF">2021-05-11T15:41:00Z</dcterms:modified>
</cp:coreProperties>
</file>